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A059" w14:textId="77777777" w:rsidR="00D91A7A" w:rsidRPr="00D91A7A" w:rsidRDefault="00D91A7A" w:rsidP="00D91A7A">
      <w:pPr>
        <w:spacing w:before="100" w:beforeAutospacing="1" w:after="165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D91A7A">
        <w:rPr>
          <w:rFonts w:ascii="Calibri" w:eastAsia="Times New Roman" w:hAnsi="Calibri" w:cs="Segoe UI"/>
          <w:lang w:eastAsia="hr-HR"/>
        </w:rPr>
        <w:t>Dragi učenici,</w:t>
      </w:r>
    </w:p>
    <w:p w14:paraId="4BF8EEE4" w14:textId="77777777" w:rsidR="00D91A7A" w:rsidRPr="00D91A7A" w:rsidRDefault="00D91A7A" w:rsidP="00D91A7A">
      <w:pPr>
        <w:spacing w:before="100" w:beforeAutospacing="1" w:after="165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D91A7A">
        <w:rPr>
          <w:rFonts w:ascii="Calibri" w:eastAsia="Times New Roman" w:hAnsi="Calibri" w:cs="Segoe UI"/>
          <w:lang w:eastAsia="hr-HR"/>
        </w:rPr>
        <w:t>Današnji zadatak se nastavlja na zadatak od prošlog puta.</w:t>
      </w:r>
    </w:p>
    <w:p w14:paraId="27F18F0D" w14:textId="77777777" w:rsidR="00D91A7A" w:rsidRPr="00D91A7A" w:rsidRDefault="00D91A7A" w:rsidP="00D91A7A">
      <w:pPr>
        <w:spacing w:before="100" w:beforeAutospacing="1" w:after="165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D91A7A">
        <w:rPr>
          <w:rFonts w:ascii="Calibri" w:eastAsia="Times New Roman" w:hAnsi="Calibri" w:cs="Segoe UI"/>
          <w:lang w:eastAsia="hr-HR"/>
        </w:rPr>
        <w:t xml:space="preserve">Klikom na </w:t>
      </w:r>
      <w:hyperlink r:id="rId5" w:tgtFrame="_blank" w:tooltip="https://www.ucionica.net/racunala/kako-saznati-informacije-o-racunalu-1956/" w:history="1">
        <w:r w:rsidRPr="00D91A7A">
          <w:rPr>
            <w:rFonts w:ascii="Calibri" w:eastAsia="Times New Roman" w:hAnsi="Calibri" w:cs="Segoe UI"/>
            <w:color w:val="6888C9"/>
            <w:u w:val="single"/>
            <w:lang w:eastAsia="hr-HR"/>
          </w:rPr>
          <w:t>poveznicu</w:t>
        </w:r>
      </w:hyperlink>
      <w:r w:rsidRPr="00D91A7A">
        <w:rPr>
          <w:rFonts w:ascii="Calibri" w:eastAsia="Times New Roman" w:hAnsi="Calibri" w:cs="Segoe UI"/>
          <w:lang w:eastAsia="hr-HR"/>
        </w:rPr>
        <w:t xml:space="preserve"> možete preuzeti upute kako instalirati na vaše računalo program uz pomoć kojeg možete očitati dijelove vašeg osobnog računala, te vas molim da mi napišete konfiguraciju vašeg računala, a pod tim mislim na:</w:t>
      </w:r>
    </w:p>
    <w:p w14:paraId="7909A09D" w14:textId="77777777" w:rsidR="00D91A7A" w:rsidRPr="00D91A7A" w:rsidRDefault="00D91A7A" w:rsidP="00D91A7A">
      <w:pPr>
        <w:numPr>
          <w:ilvl w:val="0"/>
          <w:numId w:val="1"/>
        </w:numPr>
        <w:spacing w:before="570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D91A7A">
        <w:rPr>
          <w:rFonts w:ascii="Arial" w:eastAsia="Times New Roman" w:hAnsi="Arial" w:cs="Arial"/>
          <w:sz w:val="24"/>
          <w:szCs w:val="24"/>
          <w:shd w:val="clear" w:color="auto" w:fill="F0F2F4"/>
          <w:lang w:eastAsia="hr-HR"/>
        </w:rPr>
        <w:t>Procesor (CPU)</w:t>
      </w:r>
    </w:p>
    <w:p w14:paraId="01639E66" w14:textId="77777777" w:rsidR="00D91A7A" w:rsidRPr="00D91A7A" w:rsidRDefault="00D91A7A" w:rsidP="00D91A7A">
      <w:pPr>
        <w:numPr>
          <w:ilvl w:val="0"/>
          <w:numId w:val="1"/>
        </w:numPr>
        <w:spacing w:before="570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D91A7A">
        <w:rPr>
          <w:rFonts w:ascii="Arial" w:eastAsia="Times New Roman" w:hAnsi="Arial" w:cs="Arial"/>
          <w:sz w:val="24"/>
          <w:szCs w:val="24"/>
          <w:shd w:val="clear" w:color="auto" w:fill="F0F2F4"/>
          <w:lang w:eastAsia="hr-HR"/>
        </w:rPr>
        <w:t>Grafička kartica (GPU)</w:t>
      </w:r>
    </w:p>
    <w:p w14:paraId="65C0702A" w14:textId="77777777" w:rsidR="00D91A7A" w:rsidRPr="00D91A7A" w:rsidRDefault="00D91A7A" w:rsidP="00D91A7A">
      <w:pPr>
        <w:numPr>
          <w:ilvl w:val="0"/>
          <w:numId w:val="1"/>
        </w:numPr>
        <w:spacing w:before="570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D91A7A">
        <w:rPr>
          <w:rFonts w:ascii="Arial" w:eastAsia="Times New Roman" w:hAnsi="Arial" w:cs="Arial"/>
          <w:sz w:val="24"/>
          <w:szCs w:val="24"/>
          <w:shd w:val="clear" w:color="auto" w:fill="F0F2F4"/>
          <w:lang w:eastAsia="hr-HR"/>
        </w:rPr>
        <w:t>Matična ploča (</w:t>
      </w:r>
      <w:proofErr w:type="spellStart"/>
      <w:r w:rsidRPr="00D91A7A">
        <w:rPr>
          <w:rFonts w:ascii="Arial" w:eastAsia="Times New Roman" w:hAnsi="Arial" w:cs="Arial"/>
          <w:sz w:val="24"/>
          <w:szCs w:val="24"/>
          <w:shd w:val="clear" w:color="auto" w:fill="F0F2F4"/>
          <w:lang w:eastAsia="hr-HR"/>
        </w:rPr>
        <w:t>Motherboard</w:t>
      </w:r>
      <w:proofErr w:type="spellEnd"/>
      <w:r w:rsidRPr="00D91A7A">
        <w:rPr>
          <w:rFonts w:ascii="Arial" w:eastAsia="Times New Roman" w:hAnsi="Arial" w:cs="Arial"/>
          <w:sz w:val="24"/>
          <w:szCs w:val="24"/>
          <w:shd w:val="clear" w:color="auto" w:fill="F0F2F4"/>
          <w:lang w:eastAsia="hr-HR"/>
        </w:rPr>
        <w:t>)</w:t>
      </w:r>
    </w:p>
    <w:p w14:paraId="229BF58B" w14:textId="77777777" w:rsidR="00D91A7A" w:rsidRPr="00D91A7A" w:rsidRDefault="00D91A7A" w:rsidP="00D91A7A">
      <w:pPr>
        <w:numPr>
          <w:ilvl w:val="0"/>
          <w:numId w:val="1"/>
        </w:numPr>
        <w:spacing w:before="570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D91A7A">
        <w:rPr>
          <w:rFonts w:ascii="Arial" w:eastAsia="Times New Roman" w:hAnsi="Arial" w:cs="Arial"/>
          <w:sz w:val="24"/>
          <w:szCs w:val="24"/>
          <w:shd w:val="clear" w:color="auto" w:fill="F0F2F4"/>
          <w:lang w:eastAsia="hr-HR"/>
        </w:rPr>
        <w:t>Hard diskovi i optički uređaji (Devices)</w:t>
      </w:r>
    </w:p>
    <w:p w14:paraId="5427A538" w14:textId="77777777" w:rsidR="00D91A7A" w:rsidRPr="00D91A7A" w:rsidRDefault="00D91A7A" w:rsidP="00D91A7A">
      <w:pPr>
        <w:numPr>
          <w:ilvl w:val="0"/>
          <w:numId w:val="1"/>
        </w:numPr>
        <w:spacing w:before="570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D91A7A">
        <w:rPr>
          <w:rFonts w:ascii="Arial" w:eastAsia="Times New Roman" w:hAnsi="Arial" w:cs="Arial"/>
          <w:sz w:val="24"/>
          <w:szCs w:val="24"/>
          <w:shd w:val="clear" w:color="auto" w:fill="F0F2F4"/>
          <w:lang w:eastAsia="hr-HR"/>
        </w:rPr>
        <w:t>Zvučnu karticu</w:t>
      </w:r>
    </w:p>
    <w:p w14:paraId="0FFA3960" w14:textId="77777777" w:rsidR="00D91A7A" w:rsidRPr="00D91A7A" w:rsidRDefault="00D91A7A" w:rsidP="00D91A7A">
      <w:pPr>
        <w:numPr>
          <w:ilvl w:val="0"/>
          <w:numId w:val="1"/>
        </w:numPr>
        <w:spacing w:before="570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D91A7A">
        <w:rPr>
          <w:rFonts w:ascii="Arial" w:eastAsia="Times New Roman" w:hAnsi="Arial" w:cs="Arial"/>
          <w:sz w:val="24"/>
          <w:szCs w:val="24"/>
          <w:shd w:val="clear" w:color="auto" w:fill="F0F2F4"/>
          <w:lang w:eastAsia="hr-HR"/>
        </w:rPr>
        <w:t>Mrežnu karticu</w:t>
      </w:r>
    </w:p>
    <w:p w14:paraId="0D77DE29" w14:textId="77777777" w:rsidR="00D91A7A" w:rsidRPr="00D91A7A" w:rsidRDefault="00D91A7A" w:rsidP="00D91A7A">
      <w:pPr>
        <w:spacing w:before="100" w:beforeAutospacing="1" w:after="165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D91A7A">
        <w:rPr>
          <w:rFonts w:ascii="Calibri" w:eastAsia="Times New Roman" w:hAnsi="Calibri" w:cs="Segoe UI"/>
          <w:lang w:eastAsia="hr-HR"/>
        </w:rPr>
        <w:t>Dokument mi pošaljite do sljedećeg sata.</w:t>
      </w:r>
      <w:r w:rsidRPr="00D91A7A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</w:p>
    <w:p w14:paraId="4A928CE8" w14:textId="77777777" w:rsidR="00D91A7A" w:rsidRPr="00D91A7A" w:rsidRDefault="00D91A7A" w:rsidP="00D91A7A">
      <w:pPr>
        <w:spacing w:before="100" w:beforeAutospacing="1" w:after="165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D91A7A">
        <w:rPr>
          <w:rFonts w:ascii="Calibri" w:eastAsia="Times New Roman" w:hAnsi="Calibri" w:cs="Segoe UI"/>
          <w:b/>
          <w:bCs/>
          <w:i/>
          <w:iCs/>
          <w:u w:val="single"/>
          <w:lang w:eastAsia="hr-HR"/>
        </w:rPr>
        <w:t xml:space="preserve">*Ukoliko imate problema sa preuzimanjem programa to možete napraviti klikom na </w:t>
      </w:r>
      <w:hyperlink r:id="rId6" w:tgtFrame="_blank" w:tooltip="https://carnet-my.sharepoint.com/:u:/g/personal/natasa_zvonar_skole_hr/evrdo48sizpgqfwcuuvqwrobsmn-qw2m7c71m-zckyf2dq?e=t1vn2d" w:history="1">
        <w:r w:rsidRPr="00D91A7A">
          <w:rPr>
            <w:rFonts w:ascii="Calibri" w:eastAsia="Times New Roman" w:hAnsi="Calibri" w:cs="Segoe UI"/>
            <w:b/>
            <w:bCs/>
            <w:i/>
            <w:iCs/>
            <w:color w:val="6888C9"/>
            <w:u w:val="single"/>
            <w:shd w:val="clear" w:color="auto" w:fill="DEB7CA"/>
            <w:lang w:eastAsia="hr-HR"/>
          </w:rPr>
          <w:t>poveznicu</w:t>
        </w:r>
      </w:hyperlink>
      <w:r w:rsidRPr="00D91A7A">
        <w:rPr>
          <w:rFonts w:ascii="Calibri" w:eastAsia="Times New Roman" w:hAnsi="Calibri" w:cs="Segoe UI"/>
          <w:b/>
          <w:bCs/>
          <w:i/>
          <w:iCs/>
          <w:u w:val="single"/>
          <w:lang w:eastAsia="hr-HR"/>
        </w:rPr>
        <w:t>*</w:t>
      </w:r>
    </w:p>
    <w:p w14:paraId="48B70DC1" w14:textId="77777777" w:rsidR="004B7027" w:rsidRDefault="004B7027"/>
    <w:sectPr w:rsidR="004B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F1C58"/>
    <w:multiLevelType w:val="multilevel"/>
    <w:tmpl w:val="3684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7A"/>
    <w:rsid w:val="004B7027"/>
    <w:rsid w:val="00D9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647E"/>
  <w15:chartTrackingRefBased/>
  <w15:docId w15:val="{F623FCEC-79E9-4A00-A05B-47A7FC5D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9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91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net-my.sharepoint.com/:u:/g/personal/natasa_zvonar_skole_hr/EVRdo48sIZpGqfwCUuVQwRoBSMn-Qw2M7C71m-ZckyF2DQ?e=T1vN2d" TargetMode="External"/><Relationship Id="rId5" Type="http://schemas.openxmlformats.org/officeDocument/2006/relationships/hyperlink" Target="https://www.ucionica.net/racunala/kako-saznati-informacije-o-racunalu-19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2020-12-05T21:54:00Z</dcterms:created>
  <dcterms:modified xsi:type="dcterms:W3CDTF">2020-12-05T21:55:00Z</dcterms:modified>
</cp:coreProperties>
</file>